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AB1" w:rsidRDefault="00FA00EB" w:rsidP="00292054">
      <w:pPr>
        <w:jc w:val="center"/>
        <w:rPr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6.45pt;margin-top:-14.5pt;width:63pt;height:60.25pt;z-index:251657728" fillcolor="window">
            <v:imagedata r:id="rId8" o:title=""/>
            <w10:wrap type="topAndBottom"/>
          </v:shape>
          <o:OLEObject Type="Embed" ProgID="Word.Picture.8" ShapeID="_x0000_s1027" DrawAspect="Content" ObjectID="_1684746592" r:id="rId9"/>
        </w:object>
      </w:r>
    </w:p>
    <w:p w:rsidR="00A9128D" w:rsidRPr="00DD5DFA" w:rsidRDefault="00A9128D" w:rsidP="00C63581">
      <w:pPr>
        <w:pStyle w:val="a3"/>
        <w:spacing w:line="240" w:lineRule="auto"/>
        <w:jc w:val="center"/>
        <w:rPr>
          <w:szCs w:val="28"/>
        </w:rPr>
      </w:pPr>
      <w:r w:rsidRPr="00DD5DFA">
        <w:rPr>
          <w:szCs w:val="28"/>
        </w:rPr>
        <w:t>ТЫВА РЕСПУБЛИКА</w:t>
      </w:r>
      <w:r>
        <w:rPr>
          <w:szCs w:val="28"/>
        </w:rPr>
        <w:t>НЫН</w:t>
      </w:r>
    </w:p>
    <w:p w:rsidR="00A9128D" w:rsidRPr="00DD5DFA" w:rsidRDefault="004E3027" w:rsidP="00C63581">
      <w:pPr>
        <w:pStyle w:val="a3"/>
        <w:spacing w:line="240" w:lineRule="auto"/>
        <w:ind w:left="-720"/>
        <w:jc w:val="center"/>
        <w:rPr>
          <w:szCs w:val="28"/>
        </w:rPr>
      </w:pPr>
      <w:r w:rsidRPr="00DD5DFA">
        <w:rPr>
          <w:szCs w:val="28"/>
        </w:rPr>
        <w:t>МУНИЦИПАЛДЫ</w:t>
      </w:r>
      <w:r>
        <w:rPr>
          <w:szCs w:val="28"/>
        </w:rPr>
        <w:t xml:space="preserve">Г РАЙОНУ </w:t>
      </w:r>
      <w:r w:rsidR="00506AB1">
        <w:rPr>
          <w:szCs w:val="28"/>
        </w:rPr>
        <w:t xml:space="preserve">«КЫЗЫЛ КОЖУУН» </w:t>
      </w:r>
      <w:r w:rsidR="00A9128D">
        <w:rPr>
          <w:szCs w:val="28"/>
        </w:rPr>
        <w:t>ЧАГЫРГАЗЫ</w:t>
      </w:r>
    </w:p>
    <w:p w:rsidR="00506AB1" w:rsidRDefault="00506AB1" w:rsidP="00C63581">
      <w:pPr>
        <w:pStyle w:val="a3"/>
        <w:spacing w:line="240" w:lineRule="auto"/>
        <w:ind w:left="-540"/>
        <w:jc w:val="center"/>
        <w:rPr>
          <w:b/>
          <w:szCs w:val="28"/>
        </w:rPr>
      </w:pPr>
    </w:p>
    <w:p w:rsidR="00A9128D" w:rsidRDefault="00506AB1" w:rsidP="00C63581">
      <w:pPr>
        <w:pStyle w:val="a3"/>
        <w:spacing w:line="240" w:lineRule="auto"/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Д О К Т А А Л </w:t>
      </w:r>
    </w:p>
    <w:p w:rsidR="00A9128D" w:rsidRPr="008C1D74" w:rsidRDefault="00A9128D" w:rsidP="00C63581">
      <w:pPr>
        <w:pStyle w:val="a3"/>
        <w:spacing w:line="240" w:lineRule="auto"/>
        <w:jc w:val="center"/>
        <w:rPr>
          <w:b/>
          <w:szCs w:val="28"/>
        </w:rPr>
      </w:pPr>
    </w:p>
    <w:p w:rsidR="00A9128D" w:rsidRPr="00DD5DFA" w:rsidRDefault="00A9128D" w:rsidP="00C63581">
      <w:pPr>
        <w:pStyle w:val="a3"/>
        <w:spacing w:line="240" w:lineRule="auto"/>
        <w:jc w:val="center"/>
        <w:rPr>
          <w:szCs w:val="28"/>
        </w:rPr>
      </w:pPr>
      <w:r w:rsidRPr="00DD5DFA">
        <w:rPr>
          <w:szCs w:val="28"/>
        </w:rPr>
        <w:t>РЕСПУБЛИКА ТЫВА</w:t>
      </w:r>
    </w:p>
    <w:p w:rsidR="00A9128D" w:rsidRPr="00DD5DFA" w:rsidRDefault="00A9128D" w:rsidP="00C63581">
      <w:pPr>
        <w:pStyle w:val="a3"/>
        <w:spacing w:line="240" w:lineRule="auto"/>
        <w:jc w:val="center"/>
        <w:rPr>
          <w:szCs w:val="28"/>
        </w:rPr>
      </w:pPr>
      <w:r w:rsidRPr="00DD5DFA">
        <w:rPr>
          <w:szCs w:val="28"/>
        </w:rPr>
        <w:t>АДМИНИСТРАЦИЯ МУНИЦИПАЛЬНОГО РАЙОНА</w:t>
      </w:r>
    </w:p>
    <w:p w:rsidR="00A9128D" w:rsidRPr="00DD5DFA" w:rsidRDefault="00A9128D" w:rsidP="00C63581">
      <w:pPr>
        <w:pStyle w:val="a3"/>
        <w:spacing w:line="240" w:lineRule="auto"/>
        <w:jc w:val="center"/>
        <w:rPr>
          <w:szCs w:val="28"/>
        </w:rPr>
      </w:pPr>
      <w:r w:rsidRPr="00DD5DFA">
        <w:rPr>
          <w:szCs w:val="28"/>
        </w:rPr>
        <w:t>«КЫЗЫЛСКИЙ КОЖУУН»</w:t>
      </w:r>
    </w:p>
    <w:p w:rsidR="00506AB1" w:rsidRDefault="00506AB1" w:rsidP="00C63581">
      <w:pPr>
        <w:pStyle w:val="a3"/>
        <w:spacing w:line="240" w:lineRule="auto"/>
        <w:jc w:val="center"/>
        <w:rPr>
          <w:b/>
          <w:szCs w:val="28"/>
        </w:rPr>
      </w:pPr>
    </w:p>
    <w:p w:rsidR="00A9128D" w:rsidRDefault="00A9128D" w:rsidP="00C63581">
      <w:pPr>
        <w:pStyle w:val="a3"/>
        <w:spacing w:line="240" w:lineRule="auto"/>
        <w:jc w:val="center"/>
        <w:rPr>
          <w:b/>
          <w:szCs w:val="28"/>
        </w:rPr>
      </w:pPr>
      <w:r w:rsidRPr="00D624BA">
        <w:rPr>
          <w:b/>
          <w:szCs w:val="28"/>
        </w:rPr>
        <w:t>П О С Т А Н О В Л Е Н И Е</w:t>
      </w:r>
    </w:p>
    <w:p w:rsidR="00A9128D" w:rsidRPr="005E1C13" w:rsidRDefault="00A9128D" w:rsidP="00C63581">
      <w:pPr>
        <w:pStyle w:val="a3"/>
        <w:spacing w:line="240" w:lineRule="auto"/>
        <w:jc w:val="center"/>
        <w:rPr>
          <w:b/>
          <w:szCs w:val="28"/>
        </w:rPr>
      </w:pPr>
    </w:p>
    <w:p w:rsidR="00A9128D" w:rsidRDefault="001C4E29" w:rsidP="00C63581">
      <w:pPr>
        <w:pStyle w:val="a3"/>
        <w:spacing w:line="240" w:lineRule="auto"/>
      </w:pPr>
      <w:r>
        <w:t>«</w:t>
      </w:r>
      <w:bookmarkStart w:id="0" w:name="_GoBack"/>
      <w:r w:rsidR="003803E7">
        <w:t>____</w:t>
      </w:r>
      <w:bookmarkEnd w:id="0"/>
      <w:r w:rsidR="00A9128D">
        <w:t xml:space="preserve">» </w:t>
      </w:r>
      <w:r w:rsidR="003803E7">
        <w:rPr>
          <w:sz w:val="28"/>
          <w:szCs w:val="28"/>
        </w:rPr>
        <w:t>ию</w:t>
      </w:r>
      <w:r w:rsidR="0033771D">
        <w:rPr>
          <w:sz w:val="28"/>
          <w:szCs w:val="28"/>
        </w:rPr>
        <w:t>н</w:t>
      </w:r>
      <w:r w:rsidR="003803E7">
        <w:rPr>
          <w:sz w:val="28"/>
          <w:szCs w:val="28"/>
        </w:rPr>
        <w:t xml:space="preserve">я </w:t>
      </w:r>
      <w:r w:rsidR="00A9128D" w:rsidRPr="0056583A">
        <w:rPr>
          <w:sz w:val="28"/>
          <w:szCs w:val="28"/>
        </w:rPr>
        <w:t>20</w:t>
      </w:r>
      <w:r w:rsidR="003803E7">
        <w:rPr>
          <w:sz w:val="28"/>
          <w:szCs w:val="28"/>
        </w:rPr>
        <w:t>2</w:t>
      </w:r>
      <w:r w:rsidR="0033771D">
        <w:rPr>
          <w:sz w:val="28"/>
          <w:szCs w:val="28"/>
        </w:rPr>
        <w:t>1</w:t>
      </w:r>
      <w:r w:rsidR="00A9128D">
        <w:t xml:space="preserve">г.  </w:t>
      </w:r>
      <w:r w:rsidR="003803E7">
        <w:t xml:space="preserve">                                                                                    </w:t>
      </w:r>
      <w:r w:rsidR="0033771D">
        <w:t xml:space="preserve">                   </w:t>
      </w:r>
      <w:r w:rsidR="00A9128D" w:rsidRPr="0056583A">
        <w:rPr>
          <w:sz w:val="28"/>
          <w:szCs w:val="28"/>
        </w:rPr>
        <w:t>№</w:t>
      </w:r>
      <w:r w:rsidR="00FA00EB">
        <w:rPr>
          <w:sz w:val="28"/>
          <w:szCs w:val="28"/>
        </w:rPr>
        <w:t>100</w:t>
      </w:r>
    </w:p>
    <w:p w:rsidR="00A9128D" w:rsidRPr="00E80E81" w:rsidRDefault="001C4E29" w:rsidP="00C63581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80E81">
        <w:rPr>
          <w:rFonts w:ascii="Times New Roman" w:hAnsi="Times New Roman" w:cs="Times New Roman"/>
          <w:b w:val="0"/>
          <w:sz w:val="24"/>
          <w:szCs w:val="24"/>
        </w:rPr>
        <w:t>пгт. Каа-Хем</w:t>
      </w:r>
    </w:p>
    <w:p w:rsidR="00996DBF" w:rsidRPr="0056583A" w:rsidRDefault="00996DBF" w:rsidP="00E80E81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z w:val="20"/>
          <w:szCs w:val="20"/>
        </w:rPr>
      </w:pPr>
    </w:p>
    <w:p w:rsidR="00D21038" w:rsidRPr="00727A65" w:rsidRDefault="00805A0D" w:rsidP="006920F5">
      <w:pPr>
        <w:pStyle w:val="ConsPlusTitle"/>
        <w:tabs>
          <w:tab w:val="left" w:pos="1125"/>
          <w:tab w:val="center" w:pos="4677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27A65">
        <w:rPr>
          <w:rFonts w:ascii="Times New Roman" w:hAnsi="Times New Roman" w:cs="Times New Roman"/>
          <w:b w:val="0"/>
          <w:color w:val="000000"/>
          <w:sz w:val="28"/>
          <w:szCs w:val="28"/>
        </w:rPr>
        <w:t>О</w:t>
      </w:r>
      <w:r w:rsidR="00B71891" w:rsidRPr="00727A65">
        <w:rPr>
          <w:rFonts w:ascii="Times New Roman" w:hAnsi="Times New Roman" w:cs="Times New Roman"/>
          <w:b w:val="0"/>
          <w:color w:val="000000"/>
          <w:sz w:val="28"/>
          <w:szCs w:val="28"/>
        </w:rPr>
        <w:t>б</w:t>
      </w:r>
      <w:r w:rsidR="003803E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71891" w:rsidRPr="00727A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отмене режима </w:t>
      </w:r>
      <w:r w:rsidR="0033771D">
        <w:rPr>
          <w:rFonts w:ascii="Times New Roman" w:hAnsi="Times New Roman" w:cs="Times New Roman"/>
          <w:b w:val="0"/>
          <w:color w:val="000000"/>
          <w:sz w:val="28"/>
          <w:szCs w:val="28"/>
        </w:rPr>
        <w:t>функционирования «Ч</w:t>
      </w:r>
      <w:r w:rsidR="00D21038" w:rsidRPr="00727A65">
        <w:rPr>
          <w:rFonts w:ascii="Times New Roman" w:hAnsi="Times New Roman" w:cs="Times New Roman"/>
          <w:b w:val="0"/>
          <w:color w:val="000000"/>
          <w:sz w:val="28"/>
          <w:szCs w:val="28"/>
        </w:rPr>
        <w:t>резвычайн</w:t>
      </w:r>
      <w:r w:rsidR="0033771D">
        <w:rPr>
          <w:rFonts w:ascii="Times New Roman" w:hAnsi="Times New Roman" w:cs="Times New Roman"/>
          <w:b w:val="0"/>
          <w:color w:val="000000"/>
          <w:sz w:val="28"/>
          <w:szCs w:val="28"/>
        </w:rPr>
        <w:t>ая</w:t>
      </w:r>
      <w:r w:rsidR="00D21038" w:rsidRPr="00727A65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ситуаци</w:t>
      </w:r>
      <w:r w:rsidR="0033771D">
        <w:rPr>
          <w:rFonts w:ascii="Times New Roman" w:hAnsi="Times New Roman" w:cs="Times New Roman"/>
          <w:b w:val="0"/>
          <w:color w:val="000000"/>
          <w:sz w:val="28"/>
          <w:szCs w:val="28"/>
        </w:rPr>
        <w:t>я»</w:t>
      </w:r>
    </w:p>
    <w:p w:rsidR="00996DBF" w:rsidRPr="00554463" w:rsidRDefault="00727A65" w:rsidP="00D21038">
      <w:pPr>
        <w:pStyle w:val="ConsPlusTitle"/>
        <w:tabs>
          <w:tab w:val="left" w:pos="1125"/>
          <w:tab w:val="center" w:pos="4677"/>
        </w:tabs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554463">
        <w:rPr>
          <w:rFonts w:ascii="Times New Roman" w:hAnsi="Times New Roman" w:cs="Times New Roman"/>
          <w:b w:val="0"/>
          <w:sz w:val="28"/>
          <w:szCs w:val="28"/>
        </w:rPr>
        <w:t>на территории Кызылского</w:t>
      </w:r>
      <w:r w:rsidR="00D21038" w:rsidRPr="00554463">
        <w:rPr>
          <w:rFonts w:ascii="Times New Roman" w:hAnsi="Times New Roman" w:cs="Times New Roman"/>
          <w:b w:val="0"/>
          <w:sz w:val="28"/>
          <w:szCs w:val="28"/>
        </w:rPr>
        <w:t xml:space="preserve"> кожуун</w:t>
      </w:r>
      <w:r w:rsidRPr="00554463">
        <w:rPr>
          <w:rFonts w:ascii="Times New Roman" w:hAnsi="Times New Roman" w:cs="Times New Roman"/>
          <w:b w:val="0"/>
          <w:sz w:val="28"/>
          <w:szCs w:val="28"/>
        </w:rPr>
        <w:t>а Республики Тыва</w:t>
      </w:r>
    </w:p>
    <w:p w:rsidR="000906AC" w:rsidRDefault="006920F5" w:rsidP="000906AC">
      <w:pPr>
        <w:pStyle w:val="1"/>
        <w:jc w:val="both"/>
        <w:rPr>
          <w:rFonts w:ascii="Times New Roman" w:hAnsi="Times New Roman" w:cs="Times New Roman"/>
          <w:b w:val="0"/>
          <w:color w:val="auto"/>
        </w:rPr>
      </w:pPr>
      <w:r w:rsidRPr="00554463">
        <w:rPr>
          <w:rFonts w:ascii="Times New Roman" w:hAnsi="Times New Roman" w:cs="Times New Roman"/>
          <w:b w:val="0"/>
        </w:rPr>
        <w:tab/>
      </w:r>
      <w:r w:rsidR="00554463" w:rsidRPr="00554463">
        <w:rPr>
          <w:rFonts w:ascii="Times New Roman" w:hAnsi="Times New Roman" w:cs="Times New Roman"/>
          <w:b w:val="0"/>
          <w:color w:val="auto"/>
        </w:rPr>
        <w:t>Согласно</w:t>
      </w:r>
      <w:r w:rsidR="00554463" w:rsidRPr="00554463">
        <w:rPr>
          <w:rFonts w:ascii="Times New Roman" w:hAnsi="Times New Roman" w:cs="Times New Roman"/>
          <w:b w:val="0"/>
        </w:rPr>
        <w:t xml:space="preserve"> </w:t>
      </w:r>
      <w:r w:rsidR="00554463">
        <w:rPr>
          <w:rStyle w:val="af"/>
          <w:rFonts w:ascii="Times New Roman" w:hAnsi="Times New Roman" w:cs="Times New Roman"/>
          <w:b w:val="0"/>
          <w:i w:val="0"/>
          <w:iCs w:val="0"/>
          <w:color w:val="auto"/>
        </w:rPr>
        <w:t>приказом</w:t>
      </w:r>
      <w:r w:rsidR="00554463" w:rsidRPr="00554463">
        <w:rPr>
          <w:rStyle w:val="af"/>
          <w:rFonts w:ascii="Times New Roman" w:hAnsi="Times New Roman" w:cs="Times New Roman"/>
          <w:b w:val="0"/>
          <w:i w:val="0"/>
          <w:iCs w:val="0"/>
          <w:color w:val="auto"/>
        </w:rPr>
        <w:t xml:space="preserve"> МЧС РФ О8.07. 2004г. № 329 </w:t>
      </w:r>
      <w:r w:rsidR="00554463">
        <w:rPr>
          <w:rStyle w:val="af"/>
          <w:rFonts w:ascii="Times New Roman" w:hAnsi="Times New Roman" w:cs="Times New Roman"/>
          <w:b w:val="0"/>
          <w:i w:val="0"/>
          <w:iCs w:val="0"/>
          <w:color w:val="auto"/>
        </w:rPr>
        <w:t>«</w:t>
      </w:r>
      <w:r w:rsidR="00554463" w:rsidRPr="00554463">
        <w:rPr>
          <w:rStyle w:val="af"/>
          <w:rFonts w:ascii="Times New Roman" w:hAnsi="Times New Roman" w:cs="Times New Roman"/>
          <w:b w:val="0"/>
          <w:i w:val="0"/>
          <w:iCs w:val="0"/>
          <w:color w:val="auto"/>
        </w:rPr>
        <w:t>Об утверждении критериев информации о чрезвычайных ситуациях</w:t>
      </w:r>
      <w:r w:rsidR="00554463">
        <w:rPr>
          <w:rStyle w:val="af"/>
          <w:rFonts w:ascii="Times New Roman" w:hAnsi="Times New Roman" w:cs="Times New Roman"/>
          <w:b w:val="0"/>
          <w:i w:val="0"/>
          <w:iCs w:val="0"/>
          <w:color w:val="auto"/>
        </w:rPr>
        <w:t xml:space="preserve">», и </w:t>
      </w:r>
      <w:r w:rsidR="00554463" w:rsidRPr="00554463">
        <w:rPr>
          <w:rFonts w:ascii="Times New Roman" w:hAnsi="Times New Roman" w:cs="Times New Roman"/>
          <w:b w:val="0"/>
          <w:color w:val="auto"/>
        </w:rPr>
        <w:t>постановлением Российской Федерации от 21 мая 2007года «О классификации чрезвычайных ситуаций природного и техногенного характера» (с изменениями на 20 декабря 2019 года)</w:t>
      </w:r>
      <w:r w:rsidR="00554463">
        <w:rPr>
          <w:rFonts w:ascii="Times New Roman" w:hAnsi="Times New Roman" w:cs="Times New Roman"/>
          <w:b w:val="0"/>
          <w:color w:val="auto"/>
        </w:rPr>
        <w:t xml:space="preserve">, </w:t>
      </w:r>
      <w:r w:rsidR="00570CAA" w:rsidRPr="00554463">
        <w:rPr>
          <w:rFonts w:ascii="Times New Roman" w:hAnsi="Times New Roman" w:cs="Times New Roman"/>
          <w:b w:val="0"/>
          <w:color w:val="auto"/>
        </w:rPr>
        <w:t>администрация муницип</w:t>
      </w:r>
      <w:r w:rsidR="0055488E" w:rsidRPr="00554463">
        <w:rPr>
          <w:rFonts w:ascii="Times New Roman" w:hAnsi="Times New Roman" w:cs="Times New Roman"/>
          <w:b w:val="0"/>
          <w:color w:val="auto"/>
        </w:rPr>
        <w:t xml:space="preserve">ального района </w:t>
      </w:r>
      <w:r w:rsidR="002A2CB1" w:rsidRPr="00554463">
        <w:rPr>
          <w:rFonts w:ascii="Times New Roman" w:hAnsi="Times New Roman" w:cs="Times New Roman"/>
          <w:b w:val="0"/>
          <w:color w:val="auto"/>
        </w:rPr>
        <w:t>«</w:t>
      </w:r>
      <w:r w:rsidR="0055488E" w:rsidRPr="00554463">
        <w:rPr>
          <w:rFonts w:ascii="Times New Roman" w:hAnsi="Times New Roman" w:cs="Times New Roman"/>
          <w:b w:val="0"/>
          <w:color w:val="auto"/>
        </w:rPr>
        <w:t>Кызылский кожуун</w:t>
      </w:r>
      <w:r w:rsidR="002A2CB1" w:rsidRPr="00554463">
        <w:rPr>
          <w:rFonts w:ascii="Times New Roman" w:hAnsi="Times New Roman" w:cs="Times New Roman"/>
          <w:b w:val="0"/>
          <w:color w:val="auto"/>
        </w:rPr>
        <w:t>»</w:t>
      </w:r>
      <w:r w:rsidR="00570CAA" w:rsidRPr="00554463">
        <w:rPr>
          <w:rFonts w:ascii="Times New Roman" w:hAnsi="Times New Roman" w:cs="Times New Roman"/>
          <w:b w:val="0"/>
          <w:color w:val="auto"/>
        </w:rPr>
        <w:t xml:space="preserve"> ПОСТАНОВЛЯЕТ:</w:t>
      </w:r>
    </w:p>
    <w:p w:rsidR="00780ED6" w:rsidRPr="000906AC" w:rsidRDefault="000906AC" w:rsidP="000906AC">
      <w:pPr>
        <w:pStyle w:val="1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ab/>
        <w:t xml:space="preserve">1. </w:t>
      </w:r>
      <w:r w:rsidR="006920F5" w:rsidRPr="000906AC">
        <w:rPr>
          <w:rFonts w:ascii="Times New Roman" w:hAnsi="Times New Roman" w:cs="Times New Roman"/>
          <w:b w:val="0"/>
          <w:color w:val="auto"/>
        </w:rPr>
        <w:t xml:space="preserve">Отменить с </w:t>
      </w:r>
      <w:r w:rsidR="00727A65" w:rsidRPr="000906AC">
        <w:rPr>
          <w:rFonts w:ascii="Times New Roman" w:hAnsi="Times New Roman" w:cs="Times New Roman"/>
          <w:b w:val="0"/>
          <w:color w:val="auto"/>
        </w:rPr>
        <w:t>1</w:t>
      </w:r>
      <w:r w:rsidR="0033771D">
        <w:rPr>
          <w:rFonts w:ascii="Times New Roman" w:hAnsi="Times New Roman" w:cs="Times New Roman"/>
          <w:b w:val="0"/>
          <w:color w:val="auto"/>
        </w:rPr>
        <w:t>8</w:t>
      </w:r>
      <w:r w:rsidR="00727A65" w:rsidRPr="000906AC">
        <w:rPr>
          <w:rFonts w:ascii="Times New Roman" w:hAnsi="Times New Roman" w:cs="Times New Roman"/>
          <w:b w:val="0"/>
          <w:color w:val="auto"/>
        </w:rPr>
        <w:t>:</w:t>
      </w:r>
      <w:r w:rsidR="0033771D">
        <w:rPr>
          <w:rFonts w:ascii="Times New Roman" w:hAnsi="Times New Roman" w:cs="Times New Roman"/>
          <w:b w:val="0"/>
          <w:color w:val="auto"/>
        </w:rPr>
        <w:t>0</w:t>
      </w:r>
      <w:r w:rsidR="00727A65" w:rsidRPr="000906AC">
        <w:rPr>
          <w:rFonts w:ascii="Times New Roman" w:hAnsi="Times New Roman" w:cs="Times New Roman"/>
          <w:b w:val="0"/>
          <w:color w:val="auto"/>
        </w:rPr>
        <w:t xml:space="preserve">0 </w:t>
      </w:r>
      <w:r w:rsidR="0033771D">
        <w:rPr>
          <w:rFonts w:ascii="Times New Roman" w:hAnsi="Times New Roman" w:cs="Times New Roman"/>
          <w:b w:val="0"/>
          <w:color w:val="auto"/>
        </w:rPr>
        <w:t>04</w:t>
      </w:r>
      <w:r w:rsidR="00780ED6" w:rsidRPr="000906AC">
        <w:rPr>
          <w:rFonts w:ascii="Times New Roman" w:hAnsi="Times New Roman" w:cs="Times New Roman"/>
          <w:b w:val="0"/>
          <w:color w:val="auto"/>
        </w:rPr>
        <w:t xml:space="preserve"> ию</w:t>
      </w:r>
      <w:r w:rsidR="0033771D">
        <w:rPr>
          <w:rFonts w:ascii="Times New Roman" w:hAnsi="Times New Roman" w:cs="Times New Roman"/>
          <w:b w:val="0"/>
          <w:color w:val="auto"/>
        </w:rPr>
        <w:t>н</w:t>
      </w:r>
      <w:r w:rsidR="00780ED6" w:rsidRPr="000906AC">
        <w:rPr>
          <w:rFonts w:ascii="Times New Roman" w:hAnsi="Times New Roman" w:cs="Times New Roman"/>
          <w:b w:val="0"/>
          <w:color w:val="auto"/>
        </w:rPr>
        <w:t>я 202</w:t>
      </w:r>
      <w:r w:rsidR="0033771D">
        <w:rPr>
          <w:rFonts w:ascii="Times New Roman" w:hAnsi="Times New Roman" w:cs="Times New Roman"/>
          <w:b w:val="0"/>
          <w:color w:val="auto"/>
        </w:rPr>
        <w:t>1</w:t>
      </w:r>
      <w:r w:rsidR="00780ED6" w:rsidRPr="000906AC">
        <w:rPr>
          <w:rFonts w:ascii="Times New Roman" w:hAnsi="Times New Roman" w:cs="Times New Roman"/>
          <w:b w:val="0"/>
          <w:color w:val="auto"/>
        </w:rPr>
        <w:t xml:space="preserve"> </w:t>
      </w:r>
      <w:r w:rsidR="00D21038" w:rsidRPr="000906AC">
        <w:rPr>
          <w:rFonts w:ascii="Times New Roman" w:hAnsi="Times New Roman" w:cs="Times New Roman"/>
          <w:b w:val="0"/>
          <w:color w:val="auto"/>
        </w:rPr>
        <w:t>года</w:t>
      </w:r>
      <w:r w:rsidR="00780ED6" w:rsidRPr="000906AC">
        <w:rPr>
          <w:rFonts w:ascii="Times New Roman" w:hAnsi="Times New Roman" w:cs="Times New Roman"/>
          <w:b w:val="0"/>
          <w:color w:val="auto"/>
        </w:rPr>
        <w:t xml:space="preserve"> </w:t>
      </w:r>
      <w:r w:rsidRPr="000906AC">
        <w:rPr>
          <w:rFonts w:ascii="Times New Roman" w:hAnsi="Times New Roman"/>
          <w:b w:val="0"/>
          <w:color w:val="auto"/>
        </w:rPr>
        <w:t xml:space="preserve">режим функционирования </w:t>
      </w:r>
      <w:r w:rsidR="00780ED6" w:rsidRPr="000906AC">
        <w:rPr>
          <w:rFonts w:ascii="Times New Roman" w:hAnsi="Times New Roman" w:cs="Times New Roman"/>
          <w:b w:val="0"/>
          <w:color w:val="auto"/>
        </w:rPr>
        <w:t>«Чрезвычайная ситуация» на территории Кызылского кожууна.</w:t>
      </w:r>
    </w:p>
    <w:p w:rsidR="00780ED6" w:rsidRPr="00780ED6" w:rsidRDefault="000906AC" w:rsidP="00780ED6">
      <w:pPr>
        <w:pStyle w:val="Default"/>
        <w:jc w:val="both"/>
        <w:rPr>
          <w:bCs/>
          <w:color w:val="auto"/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B71891" w:rsidRPr="00780ED6">
        <w:rPr>
          <w:sz w:val="28"/>
          <w:szCs w:val="28"/>
        </w:rPr>
        <w:t xml:space="preserve">Признать утратившим силу постановление </w:t>
      </w:r>
      <w:r w:rsidR="00501233" w:rsidRPr="00780ED6">
        <w:rPr>
          <w:sz w:val="28"/>
          <w:szCs w:val="28"/>
        </w:rPr>
        <w:t>администрации муниципального района «Кызылский кожуун» от</w:t>
      </w:r>
      <w:r w:rsidR="00780ED6" w:rsidRPr="00780ED6">
        <w:rPr>
          <w:sz w:val="28"/>
          <w:szCs w:val="28"/>
        </w:rPr>
        <w:t xml:space="preserve"> </w:t>
      </w:r>
      <w:r w:rsidR="00D21038" w:rsidRPr="00780ED6">
        <w:rPr>
          <w:sz w:val="28"/>
          <w:szCs w:val="28"/>
        </w:rPr>
        <w:t>2</w:t>
      </w:r>
      <w:r w:rsidR="0033771D">
        <w:rPr>
          <w:sz w:val="28"/>
          <w:szCs w:val="28"/>
        </w:rPr>
        <w:t>0</w:t>
      </w:r>
      <w:r w:rsidR="00D21038" w:rsidRPr="00780ED6">
        <w:rPr>
          <w:sz w:val="28"/>
          <w:szCs w:val="28"/>
        </w:rPr>
        <w:t xml:space="preserve"> </w:t>
      </w:r>
      <w:r w:rsidR="0033771D">
        <w:rPr>
          <w:sz w:val="28"/>
          <w:szCs w:val="28"/>
        </w:rPr>
        <w:t>мая</w:t>
      </w:r>
      <w:r w:rsidR="00780ED6" w:rsidRPr="00780ED6">
        <w:rPr>
          <w:sz w:val="28"/>
          <w:szCs w:val="28"/>
        </w:rPr>
        <w:t xml:space="preserve"> 202</w:t>
      </w:r>
      <w:r w:rsidR="0033771D">
        <w:rPr>
          <w:sz w:val="28"/>
          <w:szCs w:val="28"/>
        </w:rPr>
        <w:t>1года №89</w:t>
      </w:r>
      <w:r w:rsidR="002F1E5E" w:rsidRPr="00780ED6">
        <w:rPr>
          <w:sz w:val="28"/>
          <w:szCs w:val="28"/>
        </w:rPr>
        <w:t xml:space="preserve"> </w:t>
      </w:r>
      <w:r w:rsidR="00780ED6" w:rsidRPr="00780ED6">
        <w:rPr>
          <w:sz w:val="28"/>
          <w:szCs w:val="28"/>
        </w:rPr>
        <w:t>«</w:t>
      </w:r>
      <w:r w:rsidR="00780ED6" w:rsidRPr="00780ED6">
        <w:rPr>
          <w:bCs/>
          <w:color w:val="auto"/>
          <w:sz w:val="28"/>
          <w:szCs w:val="28"/>
        </w:rPr>
        <w:t>О введении на территории Кызылского кожууна режима функционирования «Чрезвычайная ситуация».</w:t>
      </w:r>
    </w:p>
    <w:p w:rsidR="00780ED6" w:rsidRPr="00780ED6" w:rsidRDefault="000906AC" w:rsidP="00780ED6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3. </w:t>
      </w:r>
      <w:r w:rsidR="00780ED6" w:rsidRPr="00780ED6">
        <w:rPr>
          <w:color w:val="auto"/>
          <w:sz w:val="28"/>
          <w:szCs w:val="28"/>
        </w:rPr>
        <w:t xml:space="preserve">Разместить на официальном сайте администрации Кызылского района настоящее распоряжение в сети «Интернет». </w:t>
      </w:r>
    </w:p>
    <w:p w:rsidR="00780ED6" w:rsidRPr="00780ED6" w:rsidRDefault="00780ED6" w:rsidP="00780ED6">
      <w:pPr>
        <w:jc w:val="both"/>
        <w:rPr>
          <w:rFonts w:ascii="Times New Roman" w:hAnsi="Times New Roman"/>
          <w:sz w:val="28"/>
          <w:szCs w:val="28"/>
        </w:rPr>
      </w:pPr>
      <w:r w:rsidRPr="00780ED6">
        <w:rPr>
          <w:rFonts w:ascii="Times New Roman" w:hAnsi="Times New Roman"/>
          <w:sz w:val="28"/>
          <w:szCs w:val="28"/>
        </w:rPr>
        <w:tab/>
        <w:t xml:space="preserve">4. Контроль за исполнением настоящего </w:t>
      </w:r>
      <w:r w:rsidR="0033771D">
        <w:rPr>
          <w:rFonts w:ascii="Times New Roman" w:hAnsi="Times New Roman"/>
          <w:sz w:val="28"/>
          <w:szCs w:val="28"/>
        </w:rPr>
        <w:t>постановления</w:t>
      </w:r>
      <w:r w:rsidRPr="00780ED6">
        <w:rPr>
          <w:rFonts w:ascii="Times New Roman" w:hAnsi="Times New Roman"/>
          <w:sz w:val="28"/>
          <w:szCs w:val="28"/>
        </w:rPr>
        <w:t xml:space="preserve"> возложить на </w:t>
      </w:r>
      <w:r w:rsidR="0033771D">
        <w:rPr>
          <w:rFonts w:ascii="Times New Roman" w:hAnsi="Times New Roman"/>
          <w:sz w:val="28"/>
          <w:szCs w:val="28"/>
        </w:rPr>
        <w:t xml:space="preserve"> заместителя п</w:t>
      </w:r>
      <w:r w:rsidRPr="00780ED6">
        <w:rPr>
          <w:rFonts w:ascii="Times New Roman" w:hAnsi="Times New Roman"/>
          <w:sz w:val="28"/>
          <w:szCs w:val="28"/>
        </w:rPr>
        <w:t xml:space="preserve">редседателя администрации </w:t>
      </w:r>
      <w:r w:rsidR="0033771D" w:rsidRPr="00780ED6">
        <w:rPr>
          <w:rFonts w:ascii="Times New Roman" w:hAnsi="Times New Roman"/>
          <w:sz w:val="28"/>
          <w:szCs w:val="28"/>
        </w:rPr>
        <w:t xml:space="preserve">Кызылского кожууна </w:t>
      </w:r>
      <w:r w:rsidRPr="00780ED6">
        <w:rPr>
          <w:rFonts w:ascii="Times New Roman" w:hAnsi="Times New Roman"/>
          <w:sz w:val="28"/>
          <w:szCs w:val="28"/>
        </w:rPr>
        <w:t xml:space="preserve">по жизнеобеспечению и </w:t>
      </w:r>
      <w:r w:rsidR="0033771D">
        <w:rPr>
          <w:rFonts w:ascii="Times New Roman" w:hAnsi="Times New Roman"/>
          <w:sz w:val="28"/>
          <w:szCs w:val="28"/>
        </w:rPr>
        <w:t xml:space="preserve">развитию инфраструктуры </w:t>
      </w:r>
      <w:r w:rsidRPr="00780ED6">
        <w:rPr>
          <w:rFonts w:ascii="Times New Roman" w:hAnsi="Times New Roman"/>
          <w:sz w:val="28"/>
          <w:szCs w:val="28"/>
        </w:rPr>
        <w:t xml:space="preserve">Ш.Л. Лакпажап </w:t>
      </w:r>
    </w:p>
    <w:p w:rsidR="00780ED6" w:rsidRPr="00780ED6" w:rsidRDefault="00780ED6" w:rsidP="00780ED6">
      <w:pPr>
        <w:jc w:val="both"/>
        <w:rPr>
          <w:rFonts w:ascii="Times New Roman" w:hAnsi="Times New Roman"/>
          <w:sz w:val="28"/>
          <w:szCs w:val="28"/>
        </w:rPr>
      </w:pPr>
    </w:p>
    <w:p w:rsidR="00780ED6" w:rsidRPr="00780ED6" w:rsidRDefault="0033771D" w:rsidP="000906A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780ED6" w:rsidRPr="00780ED6">
        <w:rPr>
          <w:rFonts w:ascii="Times New Roman" w:hAnsi="Times New Roman"/>
          <w:color w:val="000000"/>
          <w:sz w:val="28"/>
          <w:szCs w:val="28"/>
        </w:rPr>
        <w:t>редседател</w:t>
      </w:r>
      <w:r>
        <w:rPr>
          <w:rFonts w:ascii="Times New Roman" w:hAnsi="Times New Roman"/>
          <w:color w:val="000000"/>
          <w:sz w:val="28"/>
          <w:szCs w:val="28"/>
        </w:rPr>
        <w:t>ь</w:t>
      </w:r>
    </w:p>
    <w:p w:rsidR="00D614AF" w:rsidRPr="00780ED6" w:rsidRDefault="0033771D" w:rsidP="000906AC">
      <w:pPr>
        <w:pStyle w:val="Default"/>
        <w:jc w:val="both"/>
        <w:rPr>
          <w:b/>
          <w:sz w:val="28"/>
          <w:szCs w:val="28"/>
        </w:rPr>
      </w:pPr>
      <w:r>
        <w:rPr>
          <w:sz w:val="28"/>
          <w:szCs w:val="28"/>
        </w:rPr>
        <w:t>а</w:t>
      </w:r>
      <w:r w:rsidR="00780ED6" w:rsidRPr="00780ED6">
        <w:rPr>
          <w:sz w:val="28"/>
          <w:szCs w:val="28"/>
        </w:rPr>
        <w:t xml:space="preserve">дминистрации                                                        </w:t>
      </w:r>
      <w:r>
        <w:rPr>
          <w:sz w:val="28"/>
          <w:szCs w:val="28"/>
        </w:rPr>
        <w:t xml:space="preserve">                         А-Х.В.Догур-оол</w:t>
      </w:r>
    </w:p>
    <w:p w:rsidR="00780ED6" w:rsidRPr="00780ED6" w:rsidRDefault="00780ED6" w:rsidP="000906AC">
      <w:pPr>
        <w:pStyle w:val="Default"/>
        <w:jc w:val="both"/>
        <w:rPr>
          <w:b/>
          <w:sz w:val="28"/>
          <w:szCs w:val="28"/>
        </w:rPr>
      </w:pPr>
    </w:p>
    <w:sectPr w:rsidR="00780ED6" w:rsidRPr="00780ED6" w:rsidSect="00570CAA">
      <w:pgSz w:w="11906" w:h="16838"/>
      <w:pgMar w:top="709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319" w:rsidRDefault="00B57319" w:rsidP="009768AA">
      <w:pPr>
        <w:spacing w:after="0" w:line="240" w:lineRule="auto"/>
      </w:pPr>
      <w:r>
        <w:separator/>
      </w:r>
    </w:p>
  </w:endnote>
  <w:endnote w:type="continuationSeparator" w:id="0">
    <w:p w:rsidR="00B57319" w:rsidRDefault="00B57319" w:rsidP="00976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319" w:rsidRDefault="00B57319" w:rsidP="009768AA">
      <w:pPr>
        <w:spacing w:after="0" w:line="240" w:lineRule="auto"/>
      </w:pPr>
      <w:r>
        <w:separator/>
      </w:r>
    </w:p>
  </w:footnote>
  <w:footnote w:type="continuationSeparator" w:id="0">
    <w:p w:rsidR="00B57319" w:rsidRDefault="00B57319" w:rsidP="00976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C0342"/>
    <w:multiLevelType w:val="hybridMultilevel"/>
    <w:tmpl w:val="0CB0197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81D2AD6"/>
    <w:multiLevelType w:val="hybridMultilevel"/>
    <w:tmpl w:val="D9D2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DBC4E74"/>
    <w:multiLevelType w:val="hybridMultilevel"/>
    <w:tmpl w:val="0CB01972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3DD01B80"/>
    <w:multiLevelType w:val="multilevel"/>
    <w:tmpl w:val="B30EC1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F045CA"/>
    <w:multiLevelType w:val="hybridMultilevel"/>
    <w:tmpl w:val="D24C6BCC"/>
    <w:lvl w:ilvl="0" w:tplc="11182AF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5F"/>
    <w:rsid w:val="00001CFB"/>
    <w:rsid w:val="00015BAE"/>
    <w:rsid w:val="00046060"/>
    <w:rsid w:val="00053AEE"/>
    <w:rsid w:val="0006012D"/>
    <w:rsid w:val="000642BD"/>
    <w:rsid w:val="000829CF"/>
    <w:rsid w:val="00083AA2"/>
    <w:rsid w:val="0008597B"/>
    <w:rsid w:val="00085F88"/>
    <w:rsid w:val="000906AC"/>
    <w:rsid w:val="00090A4F"/>
    <w:rsid w:val="00090BD2"/>
    <w:rsid w:val="00097D8C"/>
    <w:rsid w:val="000A1512"/>
    <w:rsid w:val="000A6661"/>
    <w:rsid w:val="000E16E4"/>
    <w:rsid w:val="000E1E9A"/>
    <w:rsid w:val="00103093"/>
    <w:rsid w:val="00113092"/>
    <w:rsid w:val="00115070"/>
    <w:rsid w:val="00132845"/>
    <w:rsid w:val="00134EFB"/>
    <w:rsid w:val="00155188"/>
    <w:rsid w:val="00187F3A"/>
    <w:rsid w:val="001A35C3"/>
    <w:rsid w:val="001C3CE8"/>
    <w:rsid w:val="001C4695"/>
    <w:rsid w:val="001C4E29"/>
    <w:rsid w:val="001C67A0"/>
    <w:rsid w:val="001C6DD0"/>
    <w:rsid w:val="001E6266"/>
    <w:rsid w:val="001E77AE"/>
    <w:rsid w:val="001F1D1B"/>
    <w:rsid w:val="00203BD9"/>
    <w:rsid w:val="00207B25"/>
    <w:rsid w:val="00220F9A"/>
    <w:rsid w:val="002479F5"/>
    <w:rsid w:val="00280E34"/>
    <w:rsid w:val="00292054"/>
    <w:rsid w:val="00293445"/>
    <w:rsid w:val="00296050"/>
    <w:rsid w:val="002A23B9"/>
    <w:rsid w:val="002A2A41"/>
    <w:rsid w:val="002A2CB1"/>
    <w:rsid w:val="002B0E0B"/>
    <w:rsid w:val="002B26DC"/>
    <w:rsid w:val="002B2FF4"/>
    <w:rsid w:val="002D58B1"/>
    <w:rsid w:val="002D5900"/>
    <w:rsid w:val="002D6630"/>
    <w:rsid w:val="002E6B04"/>
    <w:rsid w:val="002F1E5E"/>
    <w:rsid w:val="0033771D"/>
    <w:rsid w:val="00352D56"/>
    <w:rsid w:val="0036150E"/>
    <w:rsid w:val="00373539"/>
    <w:rsid w:val="003803E7"/>
    <w:rsid w:val="00386C77"/>
    <w:rsid w:val="00392892"/>
    <w:rsid w:val="003A408E"/>
    <w:rsid w:val="003C4B79"/>
    <w:rsid w:val="003C58BB"/>
    <w:rsid w:val="003C76AF"/>
    <w:rsid w:val="003E7B16"/>
    <w:rsid w:val="00400041"/>
    <w:rsid w:val="00401133"/>
    <w:rsid w:val="004079AA"/>
    <w:rsid w:val="00416312"/>
    <w:rsid w:val="00416673"/>
    <w:rsid w:val="00417BD9"/>
    <w:rsid w:val="00440CC1"/>
    <w:rsid w:val="00443E30"/>
    <w:rsid w:val="00450F5F"/>
    <w:rsid w:val="00452384"/>
    <w:rsid w:val="0046282A"/>
    <w:rsid w:val="004C07A6"/>
    <w:rsid w:val="004C083F"/>
    <w:rsid w:val="004E3027"/>
    <w:rsid w:val="004E7797"/>
    <w:rsid w:val="004F3702"/>
    <w:rsid w:val="00501233"/>
    <w:rsid w:val="00506AB1"/>
    <w:rsid w:val="00517D40"/>
    <w:rsid w:val="00520BB4"/>
    <w:rsid w:val="00532EAD"/>
    <w:rsid w:val="0053766B"/>
    <w:rsid w:val="005409F5"/>
    <w:rsid w:val="005444CC"/>
    <w:rsid w:val="00554463"/>
    <w:rsid w:val="0055488E"/>
    <w:rsid w:val="00556B4D"/>
    <w:rsid w:val="00557BF7"/>
    <w:rsid w:val="0056002C"/>
    <w:rsid w:val="0056583A"/>
    <w:rsid w:val="00565879"/>
    <w:rsid w:val="00567ABA"/>
    <w:rsid w:val="00570CAA"/>
    <w:rsid w:val="00584932"/>
    <w:rsid w:val="00592371"/>
    <w:rsid w:val="005962F7"/>
    <w:rsid w:val="005A3AFE"/>
    <w:rsid w:val="005C1079"/>
    <w:rsid w:val="005C29DB"/>
    <w:rsid w:val="005D1B5C"/>
    <w:rsid w:val="005E1C13"/>
    <w:rsid w:val="005E5B6C"/>
    <w:rsid w:val="005F2DEF"/>
    <w:rsid w:val="00601577"/>
    <w:rsid w:val="00607FAE"/>
    <w:rsid w:val="00610E4F"/>
    <w:rsid w:val="006214C8"/>
    <w:rsid w:val="006316B5"/>
    <w:rsid w:val="006604A2"/>
    <w:rsid w:val="00664C75"/>
    <w:rsid w:val="0066757C"/>
    <w:rsid w:val="00671BCC"/>
    <w:rsid w:val="00672A59"/>
    <w:rsid w:val="00677296"/>
    <w:rsid w:val="00680508"/>
    <w:rsid w:val="006920F5"/>
    <w:rsid w:val="00692130"/>
    <w:rsid w:val="006A2835"/>
    <w:rsid w:val="006A4DB0"/>
    <w:rsid w:val="006B640E"/>
    <w:rsid w:val="006C1BE4"/>
    <w:rsid w:val="006C323B"/>
    <w:rsid w:val="00706781"/>
    <w:rsid w:val="00723552"/>
    <w:rsid w:val="007251E9"/>
    <w:rsid w:val="00727A65"/>
    <w:rsid w:val="00731C2E"/>
    <w:rsid w:val="00732452"/>
    <w:rsid w:val="00732B71"/>
    <w:rsid w:val="0073390D"/>
    <w:rsid w:val="007532B0"/>
    <w:rsid w:val="00760A22"/>
    <w:rsid w:val="00761DD0"/>
    <w:rsid w:val="00780ED6"/>
    <w:rsid w:val="007823F1"/>
    <w:rsid w:val="007A6ECD"/>
    <w:rsid w:val="007C1BEC"/>
    <w:rsid w:val="007D418F"/>
    <w:rsid w:val="007D7076"/>
    <w:rsid w:val="007E0194"/>
    <w:rsid w:val="007E0DBE"/>
    <w:rsid w:val="00805A0D"/>
    <w:rsid w:val="00805CC0"/>
    <w:rsid w:val="0081366C"/>
    <w:rsid w:val="008149AC"/>
    <w:rsid w:val="00815461"/>
    <w:rsid w:val="00824064"/>
    <w:rsid w:val="00827E35"/>
    <w:rsid w:val="00832B2D"/>
    <w:rsid w:val="00847C1B"/>
    <w:rsid w:val="0085041F"/>
    <w:rsid w:val="00857AFF"/>
    <w:rsid w:val="008A64DE"/>
    <w:rsid w:val="008B460B"/>
    <w:rsid w:val="008C1D74"/>
    <w:rsid w:val="008C4F2C"/>
    <w:rsid w:val="008C5973"/>
    <w:rsid w:val="008D5315"/>
    <w:rsid w:val="00903785"/>
    <w:rsid w:val="00905342"/>
    <w:rsid w:val="00940151"/>
    <w:rsid w:val="009443C7"/>
    <w:rsid w:val="00961D9A"/>
    <w:rsid w:val="00963B12"/>
    <w:rsid w:val="009666CC"/>
    <w:rsid w:val="00967D0F"/>
    <w:rsid w:val="00972444"/>
    <w:rsid w:val="009759AA"/>
    <w:rsid w:val="009768AA"/>
    <w:rsid w:val="009812D4"/>
    <w:rsid w:val="00996DBF"/>
    <w:rsid w:val="009A2E82"/>
    <w:rsid w:val="009A7790"/>
    <w:rsid w:val="009C242C"/>
    <w:rsid w:val="009E1C45"/>
    <w:rsid w:val="009E395E"/>
    <w:rsid w:val="009E6B30"/>
    <w:rsid w:val="009F53A3"/>
    <w:rsid w:val="00A11988"/>
    <w:rsid w:val="00A15FA0"/>
    <w:rsid w:val="00A169EA"/>
    <w:rsid w:val="00A55244"/>
    <w:rsid w:val="00A6146B"/>
    <w:rsid w:val="00A708FE"/>
    <w:rsid w:val="00A80418"/>
    <w:rsid w:val="00A9128D"/>
    <w:rsid w:val="00AB5640"/>
    <w:rsid w:val="00AC12E0"/>
    <w:rsid w:val="00AC1C70"/>
    <w:rsid w:val="00AD7AD8"/>
    <w:rsid w:val="00AE2B0F"/>
    <w:rsid w:val="00AE5E3F"/>
    <w:rsid w:val="00B10BCA"/>
    <w:rsid w:val="00B11C8E"/>
    <w:rsid w:val="00B128B5"/>
    <w:rsid w:val="00B17824"/>
    <w:rsid w:val="00B219C7"/>
    <w:rsid w:val="00B3181F"/>
    <w:rsid w:val="00B374AA"/>
    <w:rsid w:val="00B410AD"/>
    <w:rsid w:val="00B57319"/>
    <w:rsid w:val="00B71891"/>
    <w:rsid w:val="00B719A0"/>
    <w:rsid w:val="00B74C9A"/>
    <w:rsid w:val="00B9640B"/>
    <w:rsid w:val="00BA4BE9"/>
    <w:rsid w:val="00BB5CCD"/>
    <w:rsid w:val="00BD144C"/>
    <w:rsid w:val="00BD57BD"/>
    <w:rsid w:val="00C03DDA"/>
    <w:rsid w:val="00C16428"/>
    <w:rsid w:val="00C20F35"/>
    <w:rsid w:val="00C25755"/>
    <w:rsid w:val="00C301A1"/>
    <w:rsid w:val="00C37B77"/>
    <w:rsid w:val="00C46C16"/>
    <w:rsid w:val="00C54A54"/>
    <w:rsid w:val="00C5565A"/>
    <w:rsid w:val="00C63581"/>
    <w:rsid w:val="00C74E65"/>
    <w:rsid w:val="00C76CF5"/>
    <w:rsid w:val="00C80F45"/>
    <w:rsid w:val="00C8337A"/>
    <w:rsid w:val="00C97F01"/>
    <w:rsid w:val="00CA0784"/>
    <w:rsid w:val="00CB68D6"/>
    <w:rsid w:val="00CD0023"/>
    <w:rsid w:val="00CD5161"/>
    <w:rsid w:val="00CD6748"/>
    <w:rsid w:val="00CD7576"/>
    <w:rsid w:val="00CE2C76"/>
    <w:rsid w:val="00D114A2"/>
    <w:rsid w:val="00D21038"/>
    <w:rsid w:val="00D21B30"/>
    <w:rsid w:val="00D304E6"/>
    <w:rsid w:val="00D529FF"/>
    <w:rsid w:val="00D614AF"/>
    <w:rsid w:val="00D624BA"/>
    <w:rsid w:val="00D81218"/>
    <w:rsid w:val="00D905E6"/>
    <w:rsid w:val="00D93166"/>
    <w:rsid w:val="00D964A2"/>
    <w:rsid w:val="00DB1649"/>
    <w:rsid w:val="00DB4603"/>
    <w:rsid w:val="00DB5586"/>
    <w:rsid w:val="00DB58F4"/>
    <w:rsid w:val="00DC75E7"/>
    <w:rsid w:val="00DD2CD2"/>
    <w:rsid w:val="00DD5DFA"/>
    <w:rsid w:val="00DD64C9"/>
    <w:rsid w:val="00E035B7"/>
    <w:rsid w:val="00E04230"/>
    <w:rsid w:val="00E17600"/>
    <w:rsid w:val="00E208D3"/>
    <w:rsid w:val="00E40008"/>
    <w:rsid w:val="00E505F6"/>
    <w:rsid w:val="00E80140"/>
    <w:rsid w:val="00E80E81"/>
    <w:rsid w:val="00EA0730"/>
    <w:rsid w:val="00EA2D26"/>
    <w:rsid w:val="00EA77D8"/>
    <w:rsid w:val="00EF3487"/>
    <w:rsid w:val="00F01935"/>
    <w:rsid w:val="00F26F36"/>
    <w:rsid w:val="00F32DC8"/>
    <w:rsid w:val="00F40BB5"/>
    <w:rsid w:val="00F5504C"/>
    <w:rsid w:val="00F66FA9"/>
    <w:rsid w:val="00F801C2"/>
    <w:rsid w:val="00F8258E"/>
    <w:rsid w:val="00F849F6"/>
    <w:rsid w:val="00FA00EB"/>
    <w:rsid w:val="00FA19D5"/>
    <w:rsid w:val="00FA31E5"/>
    <w:rsid w:val="00FA520C"/>
    <w:rsid w:val="00FB33F1"/>
    <w:rsid w:val="00FB7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569A91E9"/>
  <w15:docId w15:val="{B9F59B88-62AB-408D-8D1F-63D500C8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2F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554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C63581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E0DBE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450F5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085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8597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ody Text"/>
    <w:basedOn w:val="a"/>
    <w:link w:val="a4"/>
    <w:uiPriority w:val="99"/>
    <w:rsid w:val="00C63581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E0DBE"/>
    <w:rPr>
      <w:rFonts w:cs="Times New Roman"/>
    </w:rPr>
  </w:style>
  <w:style w:type="paragraph" w:customStyle="1" w:styleId="a5">
    <w:name w:val="Знак"/>
    <w:basedOn w:val="a"/>
    <w:rsid w:val="00C6358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9768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768AA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9768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68AA"/>
    <w:rPr>
      <w:sz w:val="22"/>
      <w:szCs w:val="22"/>
    </w:rPr>
  </w:style>
  <w:style w:type="character" w:customStyle="1" w:styleId="aa">
    <w:name w:val="Основной текст_"/>
    <w:basedOn w:val="a0"/>
    <w:link w:val="11"/>
    <w:rsid w:val="00805A0D"/>
    <w:rPr>
      <w:rFonts w:ascii="Times New Roman" w:hAnsi="Times New Roman"/>
      <w:spacing w:val="14"/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a"/>
    <w:rsid w:val="00805A0D"/>
    <w:pPr>
      <w:widowControl w:val="0"/>
      <w:shd w:val="clear" w:color="auto" w:fill="FFFFFF"/>
      <w:spacing w:before="660" w:after="60" w:line="466" w:lineRule="exact"/>
      <w:jc w:val="center"/>
    </w:pPr>
    <w:rPr>
      <w:rFonts w:ascii="Times New Roman" w:hAnsi="Times New Roman"/>
      <w:spacing w:val="14"/>
    </w:rPr>
  </w:style>
  <w:style w:type="character" w:customStyle="1" w:styleId="12">
    <w:name w:val="Заголовок №1_"/>
    <w:basedOn w:val="a0"/>
    <w:link w:val="13"/>
    <w:rsid w:val="00805A0D"/>
    <w:rPr>
      <w:rFonts w:ascii="Times New Roman" w:hAnsi="Times New Roman"/>
      <w:spacing w:val="15"/>
      <w:w w:val="75"/>
      <w:sz w:val="27"/>
      <w:szCs w:val="27"/>
      <w:shd w:val="clear" w:color="auto" w:fill="FFFFFF"/>
    </w:rPr>
  </w:style>
  <w:style w:type="character" w:customStyle="1" w:styleId="135pt0pt75">
    <w:name w:val="Основной текст + 13;5 pt;Интервал 0 pt;Масштаб 75%"/>
    <w:basedOn w:val="aa"/>
    <w:rsid w:val="00805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75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9pt-1pt">
    <w:name w:val="Основной текст + 9 pt;Интервал -1 pt"/>
    <w:basedOn w:val="aa"/>
    <w:rsid w:val="00805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13">
    <w:name w:val="Заголовок №1"/>
    <w:basedOn w:val="a"/>
    <w:link w:val="12"/>
    <w:rsid w:val="00805A0D"/>
    <w:pPr>
      <w:widowControl w:val="0"/>
      <w:shd w:val="clear" w:color="auto" w:fill="FFFFFF"/>
      <w:spacing w:after="120" w:line="0" w:lineRule="atLeast"/>
      <w:ind w:firstLine="660"/>
      <w:jc w:val="both"/>
      <w:outlineLvl w:val="0"/>
    </w:pPr>
    <w:rPr>
      <w:rFonts w:ascii="Times New Roman" w:hAnsi="Times New Roman"/>
      <w:spacing w:val="15"/>
      <w:w w:val="75"/>
      <w:sz w:val="27"/>
      <w:szCs w:val="27"/>
    </w:rPr>
  </w:style>
  <w:style w:type="character" w:customStyle="1" w:styleId="3">
    <w:name w:val="Заголовок №3_"/>
    <w:basedOn w:val="a0"/>
    <w:link w:val="30"/>
    <w:rsid w:val="008C5973"/>
    <w:rPr>
      <w:rFonts w:ascii="Times New Roman" w:hAnsi="Times New Roman"/>
      <w:spacing w:val="14"/>
      <w:sz w:val="22"/>
      <w:szCs w:val="22"/>
      <w:shd w:val="clear" w:color="auto" w:fill="FFFFFF"/>
    </w:rPr>
  </w:style>
  <w:style w:type="paragraph" w:customStyle="1" w:styleId="30">
    <w:name w:val="Заголовок №3"/>
    <w:basedOn w:val="a"/>
    <w:link w:val="3"/>
    <w:rsid w:val="008C5973"/>
    <w:pPr>
      <w:widowControl w:val="0"/>
      <w:shd w:val="clear" w:color="auto" w:fill="FFFFFF"/>
      <w:spacing w:after="60" w:line="326" w:lineRule="exact"/>
      <w:jc w:val="center"/>
      <w:outlineLvl w:val="2"/>
    </w:pPr>
    <w:rPr>
      <w:rFonts w:ascii="Times New Roman" w:hAnsi="Times New Roman"/>
      <w:spacing w:val="14"/>
    </w:rPr>
  </w:style>
  <w:style w:type="table" w:styleId="ab">
    <w:name w:val="Table Grid"/>
    <w:basedOn w:val="a1"/>
    <w:locked/>
    <w:rsid w:val="008C5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17600"/>
    <w:pPr>
      <w:ind w:left="720"/>
      <w:contextualSpacing/>
    </w:pPr>
  </w:style>
  <w:style w:type="character" w:customStyle="1" w:styleId="3Candara10pt0pt">
    <w:name w:val="Основной текст (3) + Candara;10 pt;Интервал 0 pt"/>
    <w:basedOn w:val="a0"/>
    <w:rsid w:val="00AE5E3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EA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2D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54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">
    <w:name w:val="Emphasis"/>
    <w:basedOn w:val="a0"/>
    <w:qFormat/>
    <w:locked/>
    <w:rsid w:val="00554463"/>
    <w:rPr>
      <w:i/>
      <w:iCs/>
    </w:rPr>
  </w:style>
  <w:style w:type="paragraph" w:customStyle="1" w:styleId="Default">
    <w:name w:val="Default"/>
    <w:rsid w:val="00780E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D4CA-CC19-4CE9-AFF5-CA4D12CAA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3</cp:revision>
  <cp:lastPrinted>2021-06-04T07:02:00Z</cp:lastPrinted>
  <dcterms:created xsi:type="dcterms:W3CDTF">2021-06-04T07:03:00Z</dcterms:created>
  <dcterms:modified xsi:type="dcterms:W3CDTF">2021-06-09T05:23:00Z</dcterms:modified>
</cp:coreProperties>
</file>